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eda1450eb64a45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399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6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left="2467" w:right="2995"/>
        <w:spacing w:before="0" w:after="0" w:lineRule="auto" w:line="36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University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mmi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Grad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September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3:00pm-5:00pm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48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Zoom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7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Attend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Kyongh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Trixie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tz,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Dagbovi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Jeremy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AJ)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Kyoo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Teresa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Dunn,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owk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kousky,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Chamoun,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Cinzo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l-Ei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enmann,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Hult,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Claudia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obson,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Claire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David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Saouma,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tman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eet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called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03pm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roval: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900" w:left="1980" w:right="4192"/>
        <w:spacing w:before="0" w:after="0" w:lineRule="auto" w:line="244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Trixie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>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Robb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>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980" w:right="3194"/>
        <w:spacing w:before="0" w:after="0" w:lineRule="auto" w:line="245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>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bstain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>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2023,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440" w:right="111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April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2022.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899" w:left="1980" w:right="4420"/>
        <w:spacing w:before="0" w:after="0" w:lineRule="auto" w:line="244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Trixie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>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>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Kyongh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980" w:right="3194"/>
        <w:spacing w:before="0" w:after="0" w:lineRule="auto" w:line="245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>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bstain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>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arks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Chairpe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(Trixie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8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tings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in-pe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Zoom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link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080" w:right="78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ulty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first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9/19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2023.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hoping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-commi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440" w:right="90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membe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D2L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1440" w:right="104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ryone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enough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through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arks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Dagbovie)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7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lcome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thank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Trixie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taking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UCG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sectPr>
          <w:type w:val="continuous"/>
          <w:pgSz w:h="15840" w:orient="portrait" w:w="12240"/>
          <w:pgMar w:bottom="1134" w:footer="720" w:gutter="0" w:header="720" w:left="1439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178" w:right="813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UCGS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emics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178" w:right="57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Thank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serving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portant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commit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portant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178" w:right="124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cks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lances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left="98" w:right="862"/>
        <w:spacing w:before="0" w:after="0" w:lineRule="auto" w:line="222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arks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airs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Septemb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9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9"/>
          <w:w w:val="100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80" w:left="1899" w:right="746"/>
        <w:spacing w:before="0" w:after="0" w:lineRule="auto" w:line="239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>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sday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eptemb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9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9"/>
          <w:w w:val="100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meeting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scuss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ollowing: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619"/>
        </w:tabs>
        <w:jc w:val="left"/>
        <w:ind w:hanging="360" w:left="2619" w:right="1306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listening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sessions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619"/>
        </w:tabs>
        <w:jc w:val="left"/>
        <w:ind w:hanging="360" w:left="2619" w:right="651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ation: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budget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appointments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619"/>
        </w:tabs>
        <w:ind w:firstLine="0" w:left="2259" w:right="-20"/>
        <w:spacing w:before="0" w:after="0" w:lineRule="auto" w:line="235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Discuss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support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sister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survivors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720" w:left="819" w:right="315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icipa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ntrod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9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UCGS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(Trixie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ith)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899" w:left="1719" w:right="647"/>
        <w:spacing w:before="0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UCGS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n-by-mode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guid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lines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2L):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>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D2L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899" w:right="96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19" w:right="-20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Review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adoption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(See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L):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899" w:left="819" w:right="1118"/>
        <w:spacing w:before="0" w:after="0" w:lineRule="auto" w:line="243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>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University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iculum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(UCC).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80" w:left="1899" w:right="662"/>
        <w:spacing w:before="0" w:after="0" w:lineRule="auto" w:line="242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>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ttee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tired.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volunte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ixie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ription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ryo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19" w:right="-20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Sub-commi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ction: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719" w:right="-20"/>
        <w:spacing w:before="0" w:after="0" w:lineRule="auto" w:line="247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>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continue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80" w:left="1899" w:right="707"/>
        <w:spacing w:before="0" w:after="0" w:lineRule="auto" w:line="24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>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Tomas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Hult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earc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commit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-c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help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-c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down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someone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ole.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618"/>
        </w:tabs>
        <w:jc w:val="left"/>
        <w:ind w:firstLine="540" w:left="1718" w:right="1019"/>
        <w:spacing w:before="0" w:after="0" w:lineRule="auto" w:line="247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Robb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volun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Tomas.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>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Instruction,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oyment,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ntoring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080" w:left="818" w:right="76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el-Eis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nmann,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ub-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sign-ups: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80" w:left="1898" w:right="593"/>
        <w:spacing w:before="0" w:after="0" w:lineRule="auto" w:line="243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>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ryone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indicate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ttee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on.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79" w:left="1898" w:right="591"/>
        <w:spacing w:before="0" w:after="0" w:lineRule="auto" w:line="244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>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Trixie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ub-commi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irs.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900" w:left="1718" w:right="606"/>
        <w:spacing w:before="0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roxi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UCGS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ouncil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tings: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>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Kyongh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proxie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tings.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esting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079" w:left="818" w:right="572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serving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proxie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ixie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e618694b68aa44d8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(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mit1254@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m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562C1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u.edu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4"/>
            <w:szCs w:val="24"/>
            <w:spacing w:val="-1"/>
            <w:strike w:val="0"/>
            <w:u w:val="none"/>
          </w:rPr>
          <w:t>)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emest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UCUE)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80" w:left="1899" w:right="676"/>
        <w:spacing w:before="0" w:after="0" w:lineRule="auto" w:line="243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>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agbovie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spoke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pring)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articip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80" w:left="1899" w:right="652"/>
        <w:spacing w:before="0" w:after="0" w:lineRule="auto" w:line="242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>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consist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membe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membe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UCGS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discuss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semest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rmine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holid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ss-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days.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79" w:left="1899" w:right="613"/>
        <w:spacing w:before="0" w:after="0" w:lineRule="auto" w:line="244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>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volunt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obson).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gbovie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ryone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membe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459" w:right="849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establish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Master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Global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Sciences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(C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holani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Ka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179" w:right="94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indic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intern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domestic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online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1179" w:right="75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drive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stablish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online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field.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179" w:right="851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rPoint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ghl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ghted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“t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onal”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lexibil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ability,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1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would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loped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1179" w:right="121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suppo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rious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sity,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179" w:right="93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already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819" w:right="623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nclud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video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would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topic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questions: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80" w:left="1899" w:right="946"/>
        <w:spacing w:before="0" w:after="0" w:lineRule="auto" w:line="239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>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apstone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tion?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2619" w:right="888"/>
        <w:spacing w:before="0" w:after="0" w:lineRule="auto" w:line="243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cours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roje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culminate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719" w:right="-20"/>
        <w:spacing w:before="0" w:after="0" w:lineRule="auto" w:line="239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>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Robb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’t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619"/>
        </w:tabs>
        <w:jc w:val="left"/>
        <w:ind w:hanging="360" w:left="2619" w:right="543"/>
        <w:spacing w:before="0" w:after="0" w:lineRule="auto" w:line="241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Through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established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lop,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mentors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79" w:left="1899" w:right="613"/>
        <w:spacing w:before="0" w:after="0" w:lineRule="auto" w:line="239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>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Kyongh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Kim: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domestic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m?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2619" w:right="1106"/>
        <w:spacing w:before="0" w:after="0" w:lineRule="auto" w:line="243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intern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donors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upport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618" w:right="947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avid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pointed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irly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betw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domestic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students.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718" w:right="-20"/>
        <w:spacing w:before="0" w:after="0" w:lineRule="auto" w:line="239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>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Trixie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&gt;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2618" w:right="605"/>
        <w:spacing w:before="0" w:after="0" w:lineRule="auto" w:line="241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ollowing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ement.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However,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Cholani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would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emoved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finali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pplic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tential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udents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possible.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80" w:left="1898" w:right="857"/>
        <w:spacing w:before="0" w:after="0" w:lineRule="auto" w:line="239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>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Kyoo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Kim: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admit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m?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2618" w:right="711"/>
        <w:spacing w:before="0" w:after="0" w:lineRule="auto" w:line="241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nitially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in-pe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’t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funds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esulted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upped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online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80" w:left="1899" w:right="851"/>
        <w:spacing w:before="0" w:after="0" w:lineRule="auto" w:line="239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>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Kyongh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Kim: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company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potential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am?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2619" w:right="858"/>
        <w:spacing w:before="0" w:after="0" w:lineRule="auto" w:line="241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rning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mpus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rketing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budget.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getting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out.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719" w:right="-20"/>
        <w:spacing w:before="0" w:after="0" w:lineRule="auto" w:line="239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>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agbovie: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m?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619"/>
        </w:tabs>
        <w:jc w:val="left"/>
        <w:ind w:hanging="360" w:left="2619" w:right="800"/>
        <w:spacing w:before="0" w:after="0" w:lineRule="auto" w:line="243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ell.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80" w:left="1899" w:right="583"/>
        <w:spacing w:before="0" w:after="0" w:lineRule="auto" w:line="239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>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agbovie: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mentoring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m?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2619" w:right="614"/>
        <w:spacing w:before="0" w:after="0" w:lineRule="auto" w:line="242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Ka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irst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semest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eginning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program.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80" w:left="1899" w:right="866"/>
        <w:spacing w:before="0" w:after="0" w:lineRule="auto" w:line="239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>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agbovie: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870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890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ssional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t?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619"/>
        </w:tabs>
        <w:ind w:firstLine="0" w:left="2259" w:right="-20"/>
        <w:spacing w:before="0" w:after="0" w:lineRule="auto" w:line="246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719" w:right="-20"/>
        <w:spacing w:before="0" w:after="0" w:lineRule="auto" w:line="239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>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agbovie: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syn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onous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asyn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hronous?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2618" w:right="717"/>
        <w:spacing w:before="0" w:after="0" w:lineRule="auto" w:line="243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syn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hronous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tudents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n-one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etings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80" w:left="1898" w:right="791"/>
        <w:spacing w:before="0" w:after="0" w:lineRule="auto" w:line="239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>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Trixie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2618" w:right="885"/>
        <w:spacing w:before="0" w:after="0" w:lineRule="auto" w:line="241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Ka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work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study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mportant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starting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718" w:right="-20"/>
        <w:spacing w:before="0" w:after="0" w:lineRule="auto" w:line="239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>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Robb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2618" w:right="597"/>
        <w:spacing w:before="0" w:after="0" w:lineRule="auto" w:line="243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m.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80" w:left="1898" w:right="1134"/>
        <w:spacing w:before="0" w:after="0" w:lineRule="auto" w:line="239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>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ons?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618"/>
        </w:tabs>
        <w:jc w:val="left"/>
        <w:ind w:hanging="360" w:left="2618" w:right="539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courses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needs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grows,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kely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2618" w:right="586"/>
        <w:spacing w:before="0" w:after="0" w:lineRule="auto" w:line="242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Ka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don’t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nough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offer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pick/choose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618"/>
        </w:tabs>
        <w:jc w:val="left"/>
        <w:ind w:hanging="1439" w:left="2258" w:right="3479"/>
        <w:spacing w:before="0" w:after="0" w:lineRule="auto" w:line="234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Trixie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either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Tomas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Hult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618"/>
        </w:tabs>
        <w:ind w:firstLine="0" w:left="2258" w:right="-20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Eisen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618"/>
        </w:tabs>
        <w:jc w:val="left"/>
        <w:ind w:firstLine="0" w:left="2258" w:right="2474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bstain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458" w:right="1011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Science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Chi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artment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uman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udies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(Claire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ton)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178" w:right="57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item.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cepted.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1178" w:right="73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items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(Reque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change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equir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Human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lopment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udies)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(Requ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elopment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Family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dies)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along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179" w:right="98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eliminate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dmiss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moving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n’t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pplic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continui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19" w:right="-20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topic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questions: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80" w:left="1899" w:right="1050"/>
        <w:spacing w:before="0" w:after="0" w:lineRule="auto" w:line="239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>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be?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2619" w:right="531"/>
        <w:spacing w:before="0" w:after="0" w:lineRule="auto" w:line="243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Clair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them,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619"/>
        </w:tabs>
        <w:jc w:val="left"/>
        <w:ind w:hanging="540" w:left="2259" w:right="550"/>
        <w:spacing w:before="0" w:after="0" w:lineRule="auto" w:line="243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>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gory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Fink: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discussion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agbovie: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619" w:right="-20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quire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ments.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80" w:left="1899" w:right="695"/>
        <w:spacing w:before="0" w:after="0" w:lineRule="auto" w:line="239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>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Trixie: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619"/>
        </w:tabs>
        <w:jc w:val="left"/>
        <w:ind w:firstLine="1440" w:left="819" w:right="1213"/>
        <w:spacing w:before="0" w:after="0" w:lineRule="auto" w:line="243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agbovie: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Trixie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approve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eny.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719" w:right="2932"/>
        <w:spacing w:before="0" w:after="0" w:lineRule="auto" w:line="247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>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items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9-11.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>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Kyoo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719" w:right="3194"/>
        <w:spacing w:before="0" w:after="0" w:lineRule="auto" w:line="243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>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bstain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>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d.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458" w:right="1214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Fami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uman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lopment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tudies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1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along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459" w:right="113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Doctor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Phi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oso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Fami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uman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lopment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udies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1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along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458" w:right="638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alytics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(Rich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Saouma)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178" w:right="96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Graduate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align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langu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rings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1178" w:right="74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Tomas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Hult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suppo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“A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nalyt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cs”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18" w:right="-20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topic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questions: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79" w:left="1898" w:right="700"/>
        <w:spacing w:before="0" w:after="0" w:lineRule="auto" w:line="239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>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gory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Fink: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iden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ppli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2618" w:right="706"/>
        <w:spacing w:before="0" w:after="0" w:lineRule="auto" w:line="242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Saouma: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define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online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provides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student.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900" w:left="1718" w:right="4086"/>
        <w:spacing w:before="0" w:after="0" w:lineRule="auto" w:line="244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Trixie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eny.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>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gory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Fink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>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718" w:right="3194"/>
        <w:spacing w:before="0" w:after="0" w:lineRule="auto" w:line="243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>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bstain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>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458" w:right="605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nk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ache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rki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/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rketing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nk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Bachelor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/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ytics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178" w:right="67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consider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would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900" w:left="1718" w:right="4086"/>
        <w:spacing w:before="0" w:after="0" w:lineRule="auto" w:line="244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Trixie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eny.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>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>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718" w:right="3194"/>
        <w:spacing w:before="0" w:after="0" w:lineRule="auto" w:line="245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>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bstain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>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458" w:right="664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Linguis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178" w:right="61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onsidered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genda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ements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Phi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oso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guis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Langu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s).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1178" w:right="91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langu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online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system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emen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allowing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18" w:right="-20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topic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questions: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719" w:right="-20"/>
        <w:spacing w:before="0" w:after="0" w:lineRule="auto" w:line="239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>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agbovie: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“po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folio”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tail?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2619" w:right="731"/>
        <w:spacing w:before="0" w:after="0" w:lineRule="auto" w:line="243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indic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skil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ducation.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80" w:left="1899" w:right="1261"/>
        <w:spacing w:before="0" w:after="0" w:lineRule="auto" w:line="239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>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Trixie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langu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ebsite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“po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tfolio”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is?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2619" w:right="640"/>
        <w:spacing w:before="0" w:after="0" w:lineRule="auto" w:line="241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ntly.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usually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basis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udents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pply,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doesn’t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hurt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ebsite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students.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719" w:right="-20"/>
        <w:spacing w:before="0" w:after="0" w:lineRule="auto" w:line="239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>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personal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statem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ds?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2619" w:right="832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’t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yours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words,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studies.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2619" w:right="858"/>
        <w:spacing w:before="0" w:after="0" w:lineRule="auto" w:line="242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ixie: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dmiss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board.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eliminating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iving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envir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238"/>
        </w:tabs>
        <w:jc w:val="left"/>
        <w:ind w:hanging="900" w:left="1718" w:right="4026"/>
        <w:spacing w:before="0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Trixie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eny.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>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>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Robb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718" w:right="3194"/>
        <w:spacing w:before="0" w:after="0" w:lineRule="auto" w:line="243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>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bstain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>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458" w:right="1063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Phi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oso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German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Linguist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1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along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8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18" w:right="-20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Trixie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topics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discuss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80" w:left="1898" w:right="700"/>
        <w:spacing w:before="0" w:after="0" w:lineRule="auto" w:line="24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>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gedi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discuss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ommend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llness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dvising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handle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following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situations.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2618" w:right="566"/>
        <w:spacing w:before="0" w:after="0" w:lineRule="auto" w:line="241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elpful.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good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ve/include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718" w:right="-20"/>
        <w:spacing w:before="0" w:after="0" w:lineRule="auto" w:line="239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>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gory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Fink: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topic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espond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2618" w:right="603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guidan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dvise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potentially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aximize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tool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2618" w:right="781"/>
        <w:spacing w:before="0" w:after="0" w:lineRule="auto" w:line="242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ixie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guide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commit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59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Adjourn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900" w:left="1980" w:right="3993"/>
        <w:spacing w:before="0" w:after="0" w:lineRule="auto" w:line="242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adjourn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ting.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>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Robb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980" w:right="-20"/>
        <w:spacing w:before="0" w:after="0" w:lineRule="auto" w:line="242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>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eet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journed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27pm</w:t>
      </w:r>
    </w:p>
    <w:sectPr>
      <w:pgSz w:h="15840" w:orient="portrait" w:w="12240"/>
      <w:pgMar w:bottom="1134" w:footer="720" w:gutter="0" w:header="720" w:left="1440" w:right="850" w:top="113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mit1254@msu.edu" TargetMode="External" Id="Re618694b68aa44d8" /><Relationship Type="http://schemas.openxmlformats.org/officeDocument/2006/relationships/settings" Target="settings.xml" Id="Raccd8720c6fe4e10" /></Relationships>
</file>

<file path=docProps/app.xml>
</file>

<file path=docProps/core.xml>
</file>